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0771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46EE3685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14:paraId="3BAE5632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14:paraId="2A2D99C0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14:paraId="32702F92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DDBF32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14:paraId="19FC9BC3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AF03CF8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14:paraId="3D5FA141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14:paraId="18BA0612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14:paraId="338790A5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72C4D4F1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042A1AF0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5E58268D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14:paraId="76CBE65B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14:paraId="075129EC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14:paraId="4FC1F5C3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5EFE0810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14:paraId="52883FED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14:paraId="50095970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14:paraId="11B8FE93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10AFB90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D617298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75FC4C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14:paraId="4F5CD519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14:paraId="37680E61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 xml:space="preserve">parcelní číslo pozemku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 …………………………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 xml:space="preserve">.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14:paraId="2DFC611A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>kat. území.............................................................................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14:paraId="4625EF52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na místní komunikaci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>..................………….......... kat. území ..................………………</w:t>
      </w:r>
      <w:r>
        <w:rPr>
          <w:rFonts w:ascii="Times New Roman" w:hAnsi="Times New Roman" w:cs="Times New Roman"/>
          <w:color w:val="000000"/>
        </w:rPr>
        <w:t xml:space="preserve"> ……….</w:t>
      </w:r>
    </w:p>
    <w:p w14:paraId="385B0491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 / úpravy / zrušení napojení:</w:t>
      </w:r>
    </w:p>
    <w:p w14:paraId="16CAF81C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039CFDF4" w14:textId="77777777"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8C71A76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94EE9C6" w14:textId="77777777"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……………………………………...................................................................</w:t>
      </w:r>
    </w:p>
    <w:p w14:paraId="736B20A7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FD08AB2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14:paraId="2E65BB63" w14:textId="77777777" w:rsid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lastRenderedPageBreak/>
        <w:t>zjednodušená projektová dokumentace sjezdu</w:t>
      </w:r>
      <w:r w:rsidRPr="00F40E1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14:paraId="0FD28E06" w14:textId="77777777" w:rsidR="00F40E12" w:rsidRPr="00F40E12" w:rsidRDefault="00F40E12" w:rsidP="00F40E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*projektant musí být autorizovaná osoba ve smyslu zákona č. 360/1992 Sb. v platném znění. </w:t>
      </w:r>
    </w:p>
    <w:p w14:paraId="1B9F337B" w14:textId="77777777" w:rsidR="008432E5" w:rsidRPr="008432E5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iCs/>
          <w:color w:val="000000"/>
        </w:rPr>
        <w:t>kopie předchozího souhlasu vlastníka místní komunikace</w:t>
      </w:r>
    </w:p>
    <w:p w14:paraId="4586AB1C" w14:textId="77777777" w:rsidR="00F40E12" w:rsidRPr="00F40E12" w:rsidRDefault="00F40E12" w:rsidP="008432E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 </w:t>
      </w:r>
    </w:p>
    <w:p w14:paraId="5A5F1834" w14:textId="77777777"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14:paraId="0D30643A" w14:textId="77777777" w:rsid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5E2C66">
        <w:rPr>
          <w:rFonts w:ascii="Times New Roman" w:hAnsi="Times New Roman" w:cs="Times New Roman"/>
          <w:color w:val="000000"/>
        </w:rPr>
        <w:t>.</w:t>
      </w:r>
    </w:p>
    <w:p w14:paraId="1481B6AD" w14:textId="77777777" w:rsidR="006A5EEC" w:rsidRDefault="006A5EEC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F49C7C4" w14:textId="77777777" w:rsidR="006A5EEC" w:rsidRPr="005E2C66" w:rsidRDefault="006A5EEC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Správní poplatek činí 500,- Kč</w:t>
      </w:r>
    </w:p>
    <w:p w14:paraId="5C817787" w14:textId="77777777"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F40E12" w:rsidRPr="005E2C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FF635" w14:textId="77777777" w:rsidR="00283EFB" w:rsidRDefault="00283EFB" w:rsidP="00677C38">
      <w:pPr>
        <w:spacing w:after="0" w:line="240" w:lineRule="auto"/>
      </w:pPr>
      <w:r>
        <w:separator/>
      </w:r>
    </w:p>
  </w:endnote>
  <w:endnote w:type="continuationSeparator" w:id="0">
    <w:p w14:paraId="53388D86" w14:textId="77777777" w:rsidR="00283EFB" w:rsidRDefault="00283EFB" w:rsidP="0067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3EF98" w14:textId="77777777" w:rsidR="00677C38" w:rsidRPr="00677C38" w:rsidRDefault="00677C38" w:rsidP="00677C38">
    <w:pPr>
      <w:pStyle w:val="Zpat"/>
      <w:jc w:val="center"/>
      <w:rPr>
        <w:sz w:val="24"/>
        <w:szCs w:val="24"/>
      </w:rPr>
    </w:pPr>
    <w:r w:rsidRPr="00677C38">
      <w:rPr>
        <w:sz w:val="24"/>
        <w:szCs w:val="24"/>
      </w:rPr>
      <w:t xml:space="preserve">e-mail.: </w:t>
    </w:r>
    <w:hyperlink r:id="rId1" w:history="1">
      <w:r w:rsidRPr="00677C38">
        <w:rPr>
          <w:rStyle w:val="Hypertextovodkaz"/>
          <w:sz w:val="24"/>
          <w:szCs w:val="24"/>
        </w:rPr>
        <w:t>vojkovic@volny.cz</w:t>
      </w:r>
    </w:hyperlink>
    <w:r w:rsidRPr="00677C38">
      <w:rPr>
        <w:sz w:val="24"/>
        <w:szCs w:val="24"/>
      </w:rPr>
      <w:t xml:space="preserve">      tel. +420 547 231 122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CA080" w14:textId="77777777" w:rsidR="00283EFB" w:rsidRDefault="00283EFB" w:rsidP="00677C38">
      <w:pPr>
        <w:spacing w:after="0" w:line="240" w:lineRule="auto"/>
      </w:pPr>
      <w:r>
        <w:separator/>
      </w:r>
    </w:p>
  </w:footnote>
  <w:footnote w:type="continuationSeparator" w:id="0">
    <w:p w14:paraId="78182948" w14:textId="77777777" w:rsidR="00283EFB" w:rsidRDefault="00283EFB" w:rsidP="0067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EC329" w14:textId="77777777" w:rsidR="00677C38" w:rsidRPr="009D6422" w:rsidRDefault="00677C38" w:rsidP="00677C38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9D6422">
      <w:rPr>
        <w:rFonts w:ascii="Times New Roman" w:hAnsi="Times New Roman" w:cs="Times New Roman"/>
        <w:sz w:val="24"/>
        <w:szCs w:val="24"/>
      </w:rPr>
      <w:t>Obec</w:t>
    </w:r>
    <w:r w:rsidR="009D6422" w:rsidRPr="009D6422">
      <w:rPr>
        <w:rFonts w:ascii="Times New Roman" w:hAnsi="Times New Roman" w:cs="Times New Roman"/>
        <w:sz w:val="24"/>
        <w:szCs w:val="24"/>
      </w:rPr>
      <w:t>ní úřad</w:t>
    </w:r>
    <w:r w:rsidRPr="009D6422">
      <w:rPr>
        <w:rFonts w:ascii="Times New Roman" w:hAnsi="Times New Roman" w:cs="Times New Roman"/>
        <w:sz w:val="24"/>
        <w:szCs w:val="24"/>
      </w:rPr>
      <w:t xml:space="preserve"> Vojkovice, </w:t>
    </w:r>
    <w:proofErr w:type="spellStart"/>
    <w:r w:rsidRPr="009D6422">
      <w:rPr>
        <w:rFonts w:ascii="Times New Roman" w:hAnsi="Times New Roman" w:cs="Times New Roman"/>
        <w:sz w:val="24"/>
        <w:szCs w:val="24"/>
      </w:rPr>
      <w:t>Hrušovanská</w:t>
    </w:r>
    <w:proofErr w:type="spellEnd"/>
    <w:r w:rsidRPr="009D6422">
      <w:rPr>
        <w:rFonts w:ascii="Times New Roman" w:hAnsi="Times New Roman" w:cs="Times New Roman"/>
        <w:sz w:val="24"/>
        <w:szCs w:val="24"/>
      </w:rPr>
      <w:t xml:space="preserve"> 214, 667 01 Vojkovice, IČO: 00488381</w:t>
    </w:r>
  </w:p>
  <w:p w14:paraId="0BE2058B" w14:textId="77777777" w:rsidR="009D6422" w:rsidRPr="009D6422" w:rsidRDefault="009D6422" w:rsidP="00677C38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9D6422">
      <w:rPr>
        <w:rFonts w:ascii="Times New Roman" w:hAnsi="Times New Roman" w:cs="Times New Roman"/>
        <w:sz w:val="24"/>
        <w:szCs w:val="24"/>
      </w:rPr>
      <w:t>Dat. schránka: z9xb7ma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yMjE0M7QwNzawMDdS0lEKTi0uzszPAykwrAUAnzKhKywAAAA="/>
  </w:docVars>
  <w:rsids>
    <w:rsidRoot w:val="00F40E12"/>
    <w:rsid w:val="00283EFB"/>
    <w:rsid w:val="002B27F9"/>
    <w:rsid w:val="002E1851"/>
    <w:rsid w:val="00475C68"/>
    <w:rsid w:val="00574D1F"/>
    <w:rsid w:val="005E2C66"/>
    <w:rsid w:val="00677C38"/>
    <w:rsid w:val="006A5EEC"/>
    <w:rsid w:val="008432E5"/>
    <w:rsid w:val="009D6422"/>
    <w:rsid w:val="00AA32C8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CD22"/>
  <w15:docId w15:val="{9FA46F86-63CA-4418-AA3A-A8270CD1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C38"/>
  </w:style>
  <w:style w:type="paragraph" w:styleId="Zpat">
    <w:name w:val="footer"/>
    <w:basedOn w:val="Normln"/>
    <w:link w:val="ZpatChar"/>
    <w:uiPriority w:val="99"/>
    <w:unhideWhenUsed/>
    <w:rsid w:val="00677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C38"/>
  </w:style>
  <w:style w:type="character" w:styleId="Hypertextovodkaz">
    <w:name w:val="Hyperlink"/>
    <w:basedOn w:val="Standardnpsmoodstavce"/>
    <w:uiPriority w:val="99"/>
    <w:unhideWhenUsed/>
    <w:rsid w:val="00677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jkovic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Rathouská</dc:creator>
  <cp:lastModifiedBy>Lukáš Koutný</cp:lastModifiedBy>
  <cp:revision>2</cp:revision>
  <dcterms:created xsi:type="dcterms:W3CDTF">2020-04-24T17:49:00Z</dcterms:created>
  <dcterms:modified xsi:type="dcterms:W3CDTF">2020-04-24T17:49:00Z</dcterms:modified>
</cp:coreProperties>
</file>